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90" w:rsidRPr="00673690" w:rsidRDefault="00A31908" w:rsidP="00673690">
      <w:pPr>
        <w:widowControl w:val="0"/>
        <w:tabs>
          <w:tab w:val="left" w:pos="2070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A31908">
        <w:rPr>
          <w:rFonts w:ascii="Times New Roman" w:eastAsia="Arial Unicode MS" w:hAnsi="Times New Roman" w:cs="Times New Roman"/>
          <w:sz w:val="24"/>
          <w:szCs w:val="24"/>
        </w:rPr>
        <w:drawing>
          <wp:inline distT="0" distB="0" distL="0" distR="0">
            <wp:extent cx="5336930" cy="1538653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10472" b="12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6930" cy="1538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690" w:rsidRPr="00673690" w:rsidRDefault="00673690" w:rsidP="00673690">
      <w:pPr>
        <w:widowControl w:val="0"/>
        <w:suppressAutoHyphens/>
        <w:spacing w:after="0" w:line="240" w:lineRule="auto"/>
        <w:ind w:left="-284" w:firstLine="284"/>
        <w:jc w:val="center"/>
        <w:rPr>
          <w:rFonts w:ascii="Times New Roman" w:eastAsia="Arial Unicode MS" w:hAnsi="Times New Roman" w:cs="Times New Roman"/>
          <w:sz w:val="24"/>
          <w:szCs w:val="28"/>
        </w:rPr>
      </w:pPr>
    </w:p>
    <w:p w:rsidR="00673690" w:rsidRPr="00673690" w:rsidRDefault="00673690" w:rsidP="00673690">
      <w:pPr>
        <w:widowControl w:val="0"/>
        <w:suppressAutoHyphens/>
        <w:spacing w:after="0" w:line="240" w:lineRule="auto"/>
        <w:ind w:left="-284" w:firstLine="284"/>
        <w:jc w:val="center"/>
        <w:rPr>
          <w:rFonts w:ascii="Times New Roman" w:eastAsia="Arial Unicode MS" w:hAnsi="Times New Roman" w:cs="Times New Roman"/>
          <w:sz w:val="24"/>
          <w:szCs w:val="28"/>
        </w:rPr>
      </w:pPr>
    </w:p>
    <w:p w:rsidR="00673690" w:rsidRPr="00673690" w:rsidRDefault="00673690" w:rsidP="00673690">
      <w:pPr>
        <w:widowControl w:val="0"/>
        <w:suppressAutoHyphens/>
        <w:spacing w:after="0" w:line="240" w:lineRule="auto"/>
        <w:ind w:left="-284" w:firstLine="284"/>
        <w:jc w:val="center"/>
        <w:rPr>
          <w:rFonts w:ascii="Times New Roman" w:eastAsia="Arial Unicode MS" w:hAnsi="Times New Roman" w:cs="Times New Roman"/>
          <w:sz w:val="24"/>
          <w:szCs w:val="28"/>
        </w:rPr>
      </w:pPr>
    </w:p>
    <w:p w:rsidR="00673690" w:rsidRPr="00673690" w:rsidRDefault="00673690" w:rsidP="00673690">
      <w:pPr>
        <w:widowControl w:val="0"/>
        <w:suppressAutoHyphens/>
        <w:spacing w:after="0" w:line="240" w:lineRule="auto"/>
        <w:ind w:left="-284" w:firstLine="284"/>
        <w:jc w:val="center"/>
        <w:rPr>
          <w:rFonts w:ascii="Times New Roman" w:eastAsia="Arial Unicode MS" w:hAnsi="Times New Roman" w:cs="Times New Roman"/>
          <w:sz w:val="24"/>
          <w:szCs w:val="28"/>
        </w:rPr>
      </w:pPr>
    </w:p>
    <w:p w:rsidR="00673690" w:rsidRPr="00673690" w:rsidRDefault="00673690" w:rsidP="00673690">
      <w:pPr>
        <w:widowControl w:val="0"/>
        <w:suppressAutoHyphens/>
        <w:spacing w:after="0" w:line="240" w:lineRule="auto"/>
        <w:ind w:left="-284" w:firstLine="284"/>
        <w:jc w:val="center"/>
        <w:rPr>
          <w:rFonts w:ascii="Times New Roman" w:eastAsia="Arial Unicode MS" w:hAnsi="Times New Roman" w:cs="Times New Roman"/>
          <w:sz w:val="24"/>
          <w:szCs w:val="28"/>
        </w:rPr>
      </w:pPr>
    </w:p>
    <w:p w:rsidR="00673690" w:rsidRDefault="00673690" w:rsidP="00673690">
      <w:pPr>
        <w:widowControl w:val="0"/>
        <w:suppressAutoHyphens/>
        <w:spacing w:after="0" w:line="240" w:lineRule="auto"/>
        <w:ind w:left="-284" w:firstLine="284"/>
        <w:jc w:val="center"/>
        <w:rPr>
          <w:rFonts w:ascii="Times New Roman" w:eastAsia="Arial Unicode MS" w:hAnsi="Times New Roman" w:cs="Times New Roman"/>
          <w:sz w:val="24"/>
          <w:szCs w:val="28"/>
        </w:rPr>
      </w:pPr>
    </w:p>
    <w:p w:rsidR="00AD08FD" w:rsidRDefault="00AD08FD" w:rsidP="00673690">
      <w:pPr>
        <w:widowControl w:val="0"/>
        <w:suppressAutoHyphens/>
        <w:spacing w:after="0" w:line="240" w:lineRule="auto"/>
        <w:ind w:left="-284" w:firstLine="284"/>
        <w:jc w:val="center"/>
        <w:rPr>
          <w:rFonts w:ascii="Times New Roman" w:eastAsia="Arial Unicode MS" w:hAnsi="Times New Roman" w:cs="Times New Roman"/>
          <w:sz w:val="24"/>
          <w:szCs w:val="28"/>
        </w:rPr>
      </w:pPr>
    </w:p>
    <w:p w:rsidR="00AD08FD" w:rsidRDefault="00AD08FD" w:rsidP="00673690">
      <w:pPr>
        <w:widowControl w:val="0"/>
        <w:suppressAutoHyphens/>
        <w:spacing w:after="0" w:line="240" w:lineRule="auto"/>
        <w:ind w:left="-284" w:firstLine="284"/>
        <w:jc w:val="center"/>
        <w:rPr>
          <w:rFonts w:ascii="Times New Roman" w:eastAsia="Arial Unicode MS" w:hAnsi="Times New Roman" w:cs="Times New Roman"/>
          <w:sz w:val="24"/>
          <w:szCs w:val="28"/>
        </w:rPr>
      </w:pPr>
    </w:p>
    <w:p w:rsidR="00362FAF" w:rsidRDefault="00362FAF" w:rsidP="00362FAF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362FAF" w:rsidRDefault="00362FAF" w:rsidP="00362FAF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362FAF" w:rsidRDefault="00362FAF" w:rsidP="00362FAF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Программа внеурочной деятельности                                                                                                      «Тайны природы»</w:t>
      </w:r>
    </w:p>
    <w:p w:rsidR="00362FAF" w:rsidRDefault="00362FAF" w:rsidP="00362FAF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362FAF" w:rsidRDefault="00362FAF" w:rsidP="00362FAF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362FAF" w:rsidRDefault="00362FAF" w:rsidP="00362FAF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72"/>
          <w:szCs w:val="72"/>
        </w:rPr>
      </w:pPr>
    </w:p>
    <w:p w:rsidR="00362FAF" w:rsidRDefault="00362FAF" w:rsidP="00A31908">
      <w:pPr>
        <w:pStyle w:val="a3"/>
        <w:spacing w:before="0" w:beforeAutospacing="0" w:after="0" w:afterAutospacing="0" w:line="360" w:lineRule="auto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                                                  </w:t>
      </w:r>
    </w:p>
    <w:p w:rsidR="00673690" w:rsidRPr="00362FAF" w:rsidRDefault="00362FAF" w:rsidP="00362FAF">
      <w:pPr>
        <w:pStyle w:val="a3"/>
        <w:spacing w:before="0" w:beforeAutospacing="0" w:after="0" w:afterAutospacing="0" w:line="360" w:lineRule="auto"/>
        <w:jc w:val="center"/>
        <w:rPr>
          <w:b/>
          <w:sz w:val="48"/>
          <w:szCs w:val="48"/>
        </w:rPr>
      </w:pPr>
      <w:r w:rsidRPr="00362FAF">
        <w:rPr>
          <w:b/>
          <w:sz w:val="48"/>
          <w:szCs w:val="48"/>
        </w:rPr>
        <w:t xml:space="preserve">Составила учитель </w:t>
      </w:r>
      <w:r>
        <w:rPr>
          <w:b/>
          <w:sz w:val="48"/>
          <w:szCs w:val="48"/>
        </w:rPr>
        <w:t>начальных классов</w:t>
      </w:r>
      <w:r w:rsidRPr="00362FAF">
        <w:rPr>
          <w:b/>
          <w:sz w:val="48"/>
          <w:szCs w:val="48"/>
        </w:rPr>
        <w:t xml:space="preserve">                  </w:t>
      </w:r>
      <w:proofErr w:type="spellStart"/>
      <w:r w:rsidRPr="00362FAF">
        <w:rPr>
          <w:b/>
          <w:sz w:val="48"/>
          <w:szCs w:val="48"/>
        </w:rPr>
        <w:t>Кучиева</w:t>
      </w:r>
      <w:proofErr w:type="spellEnd"/>
      <w:r w:rsidRPr="00362FAF">
        <w:rPr>
          <w:b/>
          <w:sz w:val="48"/>
          <w:szCs w:val="48"/>
        </w:rPr>
        <w:t xml:space="preserve"> Ф.А.</w:t>
      </w:r>
    </w:p>
    <w:p w:rsidR="00673690" w:rsidRDefault="00673690" w:rsidP="00673690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362FAF" w:rsidRDefault="00362FAF" w:rsidP="00362FAF">
      <w:pPr>
        <w:pStyle w:val="western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color w:val="000000"/>
          <w:sz w:val="28"/>
          <w:szCs w:val="28"/>
        </w:rPr>
      </w:pPr>
    </w:p>
    <w:p w:rsidR="00F70BF0" w:rsidRPr="00362FAF" w:rsidRDefault="00F70BF0" w:rsidP="00362FAF">
      <w:pPr>
        <w:pStyle w:val="western"/>
        <w:shd w:val="clear" w:color="auto" w:fill="FFFFFF"/>
        <w:spacing w:before="0" w:beforeAutospacing="0" w:after="0" w:afterAutospacing="0" w:line="315" w:lineRule="atLeast"/>
        <w:jc w:val="center"/>
        <w:rPr>
          <w:rFonts w:eastAsia="Arial Unicode MS"/>
          <w:sz w:val="28"/>
          <w:szCs w:val="28"/>
          <w:lang w:eastAsia="en-US"/>
        </w:rPr>
      </w:pPr>
      <w:r w:rsidRPr="00362FAF">
        <w:rPr>
          <w:b/>
          <w:bCs/>
          <w:color w:val="000000"/>
          <w:sz w:val="28"/>
          <w:szCs w:val="28"/>
        </w:rPr>
        <w:t>Пояснительная записка</w:t>
      </w:r>
    </w:p>
    <w:p w:rsidR="00F70BF0" w:rsidRPr="00362FAF" w:rsidRDefault="00F70BF0" w:rsidP="00F70BF0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F1F1F"/>
          <w:sz w:val="28"/>
          <w:szCs w:val="28"/>
        </w:rPr>
      </w:pPr>
      <w:r w:rsidRPr="00362FAF">
        <w:rPr>
          <w:rStyle w:val="a4"/>
          <w:color w:val="000000"/>
          <w:sz w:val="28"/>
          <w:szCs w:val="28"/>
        </w:rPr>
        <w:t>        </w:t>
      </w:r>
      <w:r w:rsidRPr="00362FAF">
        <w:rPr>
          <w:color w:val="1F1F1F"/>
          <w:sz w:val="28"/>
          <w:szCs w:val="28"/>
        </w:rPr>
        <w:t>В наше занятое время, принято всё решать быстро и вовремя, инновационные технологии нам только в помощь – без персонального компьютера, планшета,  сейчас не обойдётся даже ребёнок, родители покупают своим детям технику, не объясняя, в силу своей занятости, какие программы будут полезны, а какие просто будут вредить ребёнку.  Дети  блуждают в просторах Интернета, и чтобы их времяпровождение не было впустую или даже во вред будет полезным создать виртуальный кружок деятельности и досуга ребёнка, совместной работы родителей и педагога, участвующих в воспитательном и образовательном процессе ребёнка.</w:t>
      </w:r>
    </w:p>
    <w:p w:rsidR="00F70BF0" w:rsidRPr="00362FAF" w:rsidRDefault="00F70BF0" w:rsidP="00F70BF0">
      <w:pPr>
        <w:pStyle w:val="western"/>
        <w:shd w:val="clear" w:color="auto" w:fill="FFFFFF"/>
        <w:spacing w:before="0" w:beforeAutospacing="0" w:after="0" w:afterAutospacing="0" w:line="315" w:lineRule="atLeast"/>
        <w:ind w:firstLine="562"/>
        <w:rPr>
          <w:color w:val="1F1F1F"/>
          <w:sz w:val="28"/>
          <w:szCs w:val="28"/>
        </w:rPr>
      </w:pPr>
      <w:r w:rsidRPr="00362FAF">
        <w:rPr>
          <w:color w:val="000000"/>
          <w:sz w:val="28"/>
          <w:szCs w:val="28"/>
        </w:rPr>
        <w:t>В процессе общения с природой и окружающим миром ребенок учится говорить, мыслить, общаться, осваивает нормы социальной и экологической культуры.</w:t>
      </w:r>
    </w:p>
    <w:p w:rsidR="00F70BF0" w:rsidRPr="00362FAF" w:rsidRDefault="00F70BF0" w:rsidP="00F70BF0">
      <w:pPr>
        <w:pStyle w:val="western"/>
        <w:shd w:val="clear" w:color="auto" w:fill="FFFFFF"/>
        <w:spacing w:before="0" w:beforeAutospacing="0" w:after="0" w:afterAutospacing="0" w:line="315" w:lineRule="atLeast"/>
        <w:ind w:firstLine="562"/>
        <w:rPr>
          <w:color w:val="1F1F1F"/>
          <w:sz w:val="28"/>
          <w:szCs w:val="28"/>
        </w:rPr>
      </w:pPr>
      <w:r w:rsidRPr="00362FAF">
        <w:rPr>
          <w:color w:val="000000"/>
          <w:sz w:val="28"/>
          <w:szCs w:val="28"/>
        </w:rPr>
        <w:t>В настоящее время уже никого не надо убеждать в том, насколько важно привить ребенку любовь к родному краю, бережное отношение к окружающему миру.</w:t>
      </w:r>
    </w:p>
    <w:p w:rsidR="00F70BF0" w:rsidRPr="00362FAF" w:rsidRDefault="00F70BF0" w:rsidP="00F70BF0">
      <w:pPr>
        <w:pStyle w:val="western"/>
        <w:shd w:val="clear" w:color="auto" w:fill="FFFFFF"/>
        <w:spacing w:before="0" w:beforeAutospacing="0" w:after="0" w:afterAutospacing="0" w:line="315" w:lineRule="atLeast"/>
        <w:ind w:firstLine="562"/>
        <w:rPr>
          <w:color w:val="1F1F1F"/>
          <w:sz w:val="28"/>
          <w:szCs w:val="28"/>
        </w:rPr>
      </w:pPr>
      <w:r w:rsidRPr="00362FAF">
        <w:rPr>
          <w:color w:val="000000"/>
          <w:sz w:val="28"/>
          <w:szCs w:val="28"/>
        </w:rPr>
        <w:t>Природа является источником не только материального, но и духовного существования человека.</w:t>
      </w:r>
    </w:p>
    <w:p w:rsidR="00F70BF0" w:rsidRPr="00362FAF" w:rsidRDefault="00F70BF0" w:rsidP="00F70BF0">
      <w:pPr>
        <w:pStyle w:val="western"/>
        <w:shd w:val="clear" w:color="auto" w:fill="FFFFFF"/>
        <w:spacing w:before="0" w:beforeAutospacing="0" w:after="0" w:afterAutospacing="0" w:line="315" w:lineRule="atLeast"/>
        <w:ind w:firstLine="562"/>
        <w:rPr>
          <w:color w:val="1F1F1F"/>
          <w:sz w:val="28"/>
          <w:szCs w:val="28"/>
        </w:rPr>
      </w:pPr>
      <w:r w:rsidRPr="00362FAF">
        <w:rPr>
          <w:color w:val="000000"/>
          <w:sz w:val="28"/>
          <w:szCs w:val="28"/>
        </w:rPr>
        <w:t>Важно с раннего детства заинтересовать ребят изучением природы родного края, научить видеть отличительные особенности растений и животных, радоваться общению с ними. Азбука природы должна изучаться с детства. С ранних лет дети должны осознавать себя частичкой природы и усвоить главную заповедь: не навреди!</w:t>
      </w:r>
    </w:p>
    <w:p w:rsidR="00F70BF0" w:rsidRPr="00362FAF" w:rsidRDefault="00F70BF0" w:rsidP="00F70BF0">
      <w:pPr>
        <w:pStyle w:val="western"/>
        <w:shd w:val="clear" w:color="auto" w:fill="FFFFFF"/>
        <w:spacing w:before="0" w:beforeAutospacing="0" w:after="0" w:afterAutospacing="0" w:line="315" w:lineRule="atLeast"/>
        <w:ind w:firstLine="561"/>
        <w:rPr>
          <w:color w:val="1F1F1F"/>
          <w:sz w:val="28"/>
          <w:szCs w:val="28"/>
        </w:rPr>
      </w:pPr>
      <w:r w:rsidRPr="00362FAF">
        <w:rPr>
          <w:color w:val="000000"/>
          <w:sz w:val="28"/>
          <w:szCs w:val="28"/>
        </w:rPr>
        <w:t>Предлагаемая программа включает дистанционные занятия для учащихся</w:t>
      </w:r>
    </w:p>
    <w:p w:rsidR="00F70BF0" w:rsidRPr="00362FAF" w:rsidRDefault="00F70BF0" w:rsidP="00673690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362FAF">
        <w:rPr>
          <w:color w:val="1F1F1F"/>
          <w:sz w:val="28"/>
          <w:szCs w:val="28"/>
        </w:rPr>
        <w:t> </w:t>
      </w:r>
      <w:r w:rsidR="00AD08FD" w:rsidRPr="00362FAF">
        <w:rPr>
          <w:color w:val="000000"/>
          <w:sz w:val="28"/>
          <w:szCs w:val="28"/>
        </w:rPr>
        <w:t>4</w:t>
      </w:r>
      <w:r w:rsidRPr="00362FAF">
        <w:rPr>
          <w:color w:val="000000"/>
          <w:sz w:val="28"/>
          <w:szCs w:val="28"/>
        </w:rPr>
        <w:t xml:space="preserve"> классов.</w:t>
      </w:r>
    </w:p>
    <w:p w:rsidR="00673690" w:rsidRPr="00362FAF" w:rsidRDefault="00673690" w:rsidP="00673690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F1F1F"/>
          <w:sz w:val="28"/>
          <w:szCs w:val="28"/>
        </w:rPr>
      </w:pPr>
    </w:p>
    <w:p w:rsidR="00F70BF0" w:rsidRPr="00362FAF" w:rsidRDefault="00F70BF0" w:rsidP="00F70BF0">
      <w:pPr>
        <w:pStyle w:val="western"/>
        <w:shd w:val="clear" w:color="auto" w:fill="FFFFFF"/>
        <w:spacing w:before="0" w:beforeAutospacing="0" w:after="0" w:afterAutospacing="0" w:line="315" w:lineRule="atLeast"/>
        <w:rPr>
          <w:color w:val="1F1F1F"/>
          <w:sz w:val="28"/>
          <w:szCs w:val="28"/>
        </w:rPr>
      </w:pPr>
      <w:r w:rsidRPr="00362FAF">
        <w:rPr>
          <w:rStyle w:val="a5"/>
          <w:b/>
          <w:bCs/>
          <w:color w:val="000000"/>
          <w:sz w:val="28"/>
          <w:szCs w:val="28"/>
        </w:rPr>
        <w:t>          </w:t>
      </w:r>
      <w:r w:rsidRPr="00362FAF">
        <w:rPr>
          <w:rStyle w:val="a4"/>
          <w:color w:val="000000"/>
          <w:sz w:val="28"/>
          <w:szCs w:val="28"/>
        </w:rPr>
        <w:t>Цель программы:</w:t>
      </w:r>
      <w:r w:rsidRPr="00362FAF">
        <w:rPr>
          <w:rStyle w:val="apple-converted-space"/>
          <w:color w:val="1F1F1F"/>
          <w:sz w:val="28"/>
          <w:szCs w:val="28"/>
        </w:rPr>
        <w:t> </w:t>
      </w:r>
      <w:r w:rsidRPr="00362FAF">
        <w:rPr>
          <w:color w:val="000000"/>
          <w:sz w:val="28"/>
          <w:szCs w:val="28"/>
        </w:rPr>
        <w:t>формирование осознанного правильного отношения к об</w:t>
      </w:r>
      <w:r w:rsidR="00362FAF">
        <w:rPr>
          <w:color w:val="000000"/>
          <w:sz w:val="28"/>
          <w:szCs w:val="28"/>
        </w:rPr>
        <w:t>ъ</w:t>
      </w:r>
      <w:r w:rsidRPr="00362FAF">
        <w:rPr>
          <w:color w:val="000000"/>
          <w:sz w:val="28"/>
          <w:szCs w:val="28"/>
        </w:rPr>
        <w:t>ектам природы, формирование экологической культуры.</w:t>
      </w:r>
    </w:p>
    <w:p w:rsidR="00F70BF0" w:rsidRPr="00362FAF" w:rsidRDefault="00F70BF0" w:rsidP="00F70BF0">
      <w:pPr>
        <w:pStyle w:val="western"/>
        <w:shd w:val="clear" w:color="auto" w:fill="FFFFFF"/>
        <w:spacing w:before="0" w:beforeAutospacing="0" w:after="0" w:afterAutospacing="0" w:line="315" w:lineRule="atLeast"/>
        <w:ind w:firstLine="562"/>
        <w:rPr>
          <w:color w:val="1F1F1F"/>
          <w:sz w:val="28"/>
          <w:szCs w:val="28"/>
        </w:rPr>
      </w:pPr>
      <w:r w:rsidRPr="00362FAF">
        <w:rPr>
          <w:b/>
          <w:bCs/>
          <w:color w:val="000000"/>
          <w:sz w:val="28"/>
          <w:szCs w:val="28"/>
          <w:u w:val="single"/>
        </w:rPr>
        <w:t>Задачи программы:</w:t>
      </w:r>
    </w:p>
    <w:p w:rsidR="00F70BF0" w:rsidRPr="00362FAF" w:rsidRDefault="00F70BF0" w:rsidP="00F70BF0">
      <w:pPr>
        <w:pStyle w:val="western"/>
        <w:shd w:val="clear" w:color="auto" w:fill="FFFFFF"/>
        <w:spacing w:before="0" w:beforeAutospacing="0" w:after="0" w:afterAutospacing="0" w:line="315" w:lineRule="atLeast"/>
        <w:ind w:firstLine="562"/>
        <w:rPr>
          <w:color w:val="1F1F1F"/>
          <w:sz w:val="28"/>
          <w:szCs w:val="28"/>
        </w:rPr>
      </w:pPr>
      <w:r w:rsidRPr="00362FAF">
        <w:rPr>
          <w:color w:val="000000"/>
          <w:sz w:val="28"/>
          <w:szCs w:val="28"/>
        </w:rPr>
        <w:t>- развитие интереса к изучению природы;</w:t>
      </w:r>
    </w:p>
    <w:p w:rsidR="00F70BF0" w:rsidRPr="00362FAF" w:rsidRDefault="00F70BF0" w:rsidP="00F70BF0">
      <w:pPr>
        <w:pStyle w:val="western"/>
        <w:shd w:val="clear" w:color="auto" w:fill="FFFFFF"/>
        <w:spacing w:before="0" w:beforeAutospacing="0" w:after="0" w:afterAutospacing="0" w:line="315" w:lineRule="atLeast"/>
        <w:ind w:firstLine="562"/>
        <w:rPr>
          <w:color w:val="1F1F1F"/>
          <w:sz w:val="28"/>
          <w:szCs w:val="28"/>
        </w:rPr>
      </w:pPr>
      <w:r w:rsidRPr="00362FAF">
        <w:rPr>
          <w:color w:val="000000"/>
          <w:sz w:val="28"/>
          <w:szCs w:val="28"/>
        </w:rPr>
        <w:t xml:space="preserve">- воспитание умения видеть в </w:t>
      </w:r>
      <w:proofErr w:type="gramStart"/>
      <w:r w:rsidRPr="00362FAF">
        <w:rPr>
          <w:color w:val="000000"/>
          <w:sz w:val="28"/>
          <w:szCs w:val="28"/>
        </w:rPr>
        <w:t>самом</w:t>
      </w:r>
      <w:proofErr w:type="gramEnd"/>
      <w:r w:rsidRPr="00362FAF">
        <w:rPr>
          <w:color w:val="000000"/>
          <w:sz w:val="28"/>
          <w:szCs w:val="28"/>
        </w:rPr>
        <w:t xml:space="preserve"> обычном необычное и удивительное;</w:t>
      </w:r>
    </w:p>
    <w:p w:rsidR="00F70BF0" w:rsidRPr="00362FAF" w:rsidRDefault="00F70BF0" w:rsidP="00F70BF0">
      <w:pPr>
        <w:pStyle w:val="western"/>
        <w:shd w:val="clear" w:color="auto" w:fill="FFFFFF"/>
        <w:spacing w:before="0" w:beforeAutospacing="0" w:after="0" w:afterAutospacing="0" w:line="315" w:lineRule="atLeast"/>
        <w:ind w:firstLine="562"/>
        <w:rPr>
          <w:color w:val="1F1F1F"/>
          <w:sz w:val="28"/>
          <w:szCs w:val="28"/>
        </w:rPr>
      </w:pPr>
      <w:r w:rsidRPr="00362FAF">
        <w:rPr>
          <w:color w:val="000000"/>
          <w:sz w:val="28"/>
          <w:szCs w:val="28"/>
        </w:rPr>
        <w:t>- углубить уже имеющиеся знания о родном крае;</w:t>
      </w:r>
    </w:p>
    <w:p w:rsidR="00F70BF0" w:rsidRPr="00362FAF" w:rsidRDefault="00F70BF0" w:rsidP="00F70BF0">
      <w:pPr>
        <w:pStyle w:val="western"/>
        <w:shd w:val="clear" w:color="auto" w:fill="FFFFFF"/>
        <w:spacing w:before="0" w:beforeAutospacing="0" w:after="0" w:afterAutospacing="0" w:line="315" w:lineRule="atLeast"/>
        <w:ind w:firstLine="562"/>
        <w:rPr>
          <w:color w:val="1F1F1F"/>
          <w:sz w:val="28"/>
          <w:szCs w:val="28"/>
        </w:rPr>
      </w:pPr>
      <w:r w:rsidRPr="00362FAF">
        <w:rPr>
          <w:color w:val="000000"/>
          <w:sz w:val="28"/>
          <w:szCs w:val="28"/>
        </w:rPr>
        <w:t>- развивать творческое воображение, познавательные возможности детей;</w:t>
      </w:r>
    </w:p>
    <w:p w:rsidR="00F70BF0" w:rsidRPr="00362FAF" w:rsidRDefault="00F70BF0" w:rsidP="00F70BF0">
      <w:pPr>
        <w:pStyle w:val="western"/>
        <w:shd w:val="clear" w:color="auto" w:fill="FFFFFF"/>
        <w:spacing w:before="0" w:beforeAutospacing="0" w:after="0" w:afterAutospacing="0" w:line="315" w:lineRule="atLeast"/>
        <w:ind w:firstLine="562"/>
        <w:rPr>
          <w:color w:val="1F1F1F"/>
          <w:sz w:val="28"/>
          <w:szCs w:val="28"/>
        </w:rPr>
      </w:pPr>
      <w:r w:rsidRPr="00362FAF">
        <w:rPr>
          <w:color w:val="000000"/>
          <w:sz w:val="28"/>
          <w:szCs w:val="28"/>
        </w:rPr>
        <w:t>- изучение и исследование вместе с детьми конкретных объектов природы.</w:t>
      </w:r>
    </w:p>
    <w:p w:rsidR="00F70BF0" w:rsidRPr="00362FAF" w:rsidRDefault="00F70BF0" w:rsidP="00362FA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F1F1F"/>
          <w:sz w:val="28"/>
          <w:szCs w:val="28"/>
        </w:rPr>
      </w:pPr>
    </w:p>
    <w:p w:rsidR="00673690" w:rsidRPr="00362FAF" w:rsidRDefault="00673690" w:rsidP="00F70BF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eastAsia="ru-RU"/>
        </w:rPr>
      </w:pPr>
    </w:p>
    <w:p w:rsidR="00F70BF0" w:rsidRPr="00362FAF" w:rsidRDefault="00F70BF0" w:rsidP="00F70BF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362FAF"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eastAsia="ru-RU"/>
        </w:rPr>
        <w:t>Формы организации  Программы</w:t>
      </w:r>
    </w:p>
    <w:p w:rsidR="00F70BF0" w:rsidRPr="00362FAF" w:rsidRDefault="00F70BF0" w:rsidP="00F70BF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362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Кроме дистанционных заданий планируются очные встречи кружковцев. Планируются практические и теоретические задания.</w:t>
      </w:r>
    </w:p>
    <w:p w:rsidR="00F70BF0" w:rsidRPr="00362FAF" w:rsidRDefault="00F70BF0" w:rsidP="00F70BF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362FAF"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eastAsia="ru-RU"/>
        </w:rPr>
        <w:t>Теоретические</w:t>
      </w:r>
    </w:p>
    <w:p w:rsidR="00F70BF0" w:rsidRPr="00362FAF" w:rsidRDefault="00F70BF0" w:rsidP="00F70BF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362FAF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·        беседы;</w:t>
      </w:r>
    </w:p>
    <w:p w:rsidR="00F70BF0" w:rsidRPr="00362FAF" w:rsidRDefault="00F70BF0" w:rsidP="00F70BF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362FAF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·        сообщения;</w:t>
      </w:r>
    </w:p>
    <w:p w:rsidR="00F70BF0" w:rsidRPr="00362FAF" w:rsidRDefault="00F70BF0" w:rsidP="00F70BF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362FAF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·        виртуальные экскурсии;</w:t>
      </w:r>
    </w:p>
    <w:p w:rsidR="00F70BF0" w:rsidRPr="00362FAF" w:rsidRDefault="00F70BF0" w:rsidP="00F70BF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362FAF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·        просмотр слайдов, видеофильмов;</w:t>
      </w:r>
    </w:p>
    <w:p w:rsidR="00F70BF0" w:rsidRPr="00362FAF" w:rsidRDefault="00F70BF0" w:rsidP="00F70BF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362FAF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 </w:t>
      </w:r>
    </w:p>
    <w:p w:rsidR="00F70BF0" w:rsidRPr="00362FAF" w:rsidRDefault="00F70BF0" w:rsidP="00F70BF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362FAF"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eastAsia="ru-RU"/>
        </w:rPr>
        <w:t>Практические </w:t>
      </w:r>
    </w:p>
    <w:p w:rsidR="00F70BF0" w:rsidRPr="00362FAF" w:rsidRDefault="00F70BF0" w:rsidP="00F70B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362FAF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lastRenderedPageBreak/>
        <w:t>конкурсы;</w:t>
      </w:r>
    </w:p>
    <w:p w:rsidR="00F70BF0" w:rsidRPr="00362FAF" w:rsidRDefault="00F70BF0" w:rsidP="00F70B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362FAF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выставки рисунков, декоративно-прикладного и технического творчества;</w:t>
      </w:r>
    </w:p>
    <w:p w:rsidR="00F70BF0" w:rsidRPr="00362FAF" w:rsidRDefault="00F70BF0" w:rsidP="00F70B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362FAF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викторины;</w:t>
      </w:r>
    </w:p>
    <w:p w:rsidR="00F70BF0" w:rsidRPr="00362FAF" w:rsidRDefault="00F70BF0" w:rsidP="00F70B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362FAF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проектная деятельность;</w:t>
      </w:r>
    </w:p>
    <w:p w:rsidR="00F70BF0" w:rsidRPr="00362FAF" w:rsidRDefault="00F70BF0" w:rsidP="00F70B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362FAF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исследовательская деятельность;</w:t>
      </w:r>
    </w:p>
    <w:p w:rsidR="00F70BF0" w:rsidRPr="00362FAF" w:rsidRDefault="00F70BF0" w:rsidP="00F70B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362FAF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онлайн-игры.</w:t>
      </w:r>
    </w:p>
    <w:p w:rsidR="00F70BF0" w:rsidRPr="00362FAF" w:rsidRDefault="00F70BF0" w:rsidP="00F70BF0">
      <w:pPr>
        <w:pStyle w:val="a6"/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362FAF"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eastAsia="ru-RU"/>
        </w:rPr>
        <w:t>Содержание Программы</w:t>
      </w:r>
    </w:p>
    <w:p w:rsidR="00F70BF0" w:rsidRPr="00362FAF" w:rsidRDefault="00F70BF0" w:rsidP="00F70BF0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362FAF"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eastAsia="ru-RU"/>
        </w:rPr>
        <w:t>1 раздел – «Введение в экологию»</w:t>
      </w:r>
    </w:p>
    <w:p w:rsidR="00F70BF0" w:rsidRPr="00362FAF" w:rsidRDefault="00F70BF0" w:rsidP="00F70BF0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362FAF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Этот раздел программы направлен на формирование начал экологической культуры, осознанно-правильного отношения к явлениям, объектам живой и неживой природы. В ребенка закладывается первоначальное понимание некоторых аспектов взаимодействия человека с природой: человек, как живое существо, нуждающееся в определенных жизненно необходимых условиях; человек, как </w:t>
      </w:r>
      <w:proofErr w:type="spellStart"/>
      <w:r w:rsidRPr="00362FAF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природопользователь</w:t>
      </w:r>
      <w:proofErr w:type="spellEnd"/>
      <w:r w:rsidRPr="00362FAF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, потребляющий природу и по мере возможности восстанавливающий ее богатства.</w:t>
      </w:r>
    </w:p>
    <w:p w:rsidR="00F70BF0" w:rsidRPr="00362FAF" w:rsidRDefault="00F70BF0" w:rsidP="00F70BF0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362FAF"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eastAsia="ru-RU"/>
        </w:rPr>
        <w:t>2 раздел – «Волшебный мир»</w:t>
      </w:r>
    </w:p>
    <w:p w:rsidR="00F70BF0" w:rsidRPr="00362FAF" w:rsidRDefault="00F70BF0" w:rsidP="00F70BF0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362FAF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В этом разделе программы дети знакомятся с изменениями, происходящими в окружающем мире как независимо от людей, так и по их воле, выявление взаимосвязи происходящих изменений как позитивного, так и негативного характера.</w:t>
      </w:r>
    </w:p>
    <w:p w:rsidR="00F70BF0" w:rsidRPr="00362FAF" w:rsidRDefault="00F70BF0" w:rsidP="00F70BF0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362FAF"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eastAsia="ru-RU"/>
        </w:rPr>
        <w:t>3 раздел – «Тайны птичьего царства»</w:t>
      </w:r>
    </w:p>
    <w:p w:rsidR="00F70BF0" w:rsidRPr="00362FAF" w:rsidRDefault="00F70BF0" w:rsidP="00F70BF0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362FAF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Многие дети совсем не знают и не различают птиц,  часто встречающихся в нашей местности. Поэтому в программу включен раздел “Пернатые друзья” На занятиях много времени отводится рассматриванию иллюстраций, целенаправленному наблюдению за поведением птиц на улице, чтению стихов, рассказов, разгадыванию загадок. Как свидетельствуют орнитологи, у ребенка быстро формируется психологический конта</w:t>
      </w:r>
      <w:proofErr w:type="gramStart"/>
      <w:r w:rsidRPr="00362FAF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кт с пт</w:t>
      </w:r>
      <w:proofErr w:type="gramEnd"/>
      <w:r w:rsidRPr="00362FAF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ицами, существами активными, привлекательными, подвижными. На этих занятиях дети устанавливают причинно-следственные отношения, знакомятся с понятиями “зимующие и перелетные птицы”, выявляют особенности поведения птиц зимой, трудности, которые они испытывают в это время. Отводится время на изготовление кормушек для птиц и проведение открытия “птичьей столовой”.</w:t>
      </w:r>
    </w:p>
    <w:p w:rsidR="00F70BF0" w:rsidRPr="00362FAF" w:rsidRDefault="00F70BF0" w:rsidP="00F70BF0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362FAF"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eastAsia="ru-RU"/>
        </w:rPr>
        <w:t>4 раздел – «О чем шепчут деревья</w:t>
      </w:r>
      <w:proofErr w:type="gramStart"/>
      <w:r w:rsidRPr="00362FAF"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eastAsia="ru-RU"/>
        </w:rPr>
        <w:t xml:space="preserve"> ?</w:t>
      </w:r>
      <w:proofErr w:type="gramEnd"/>
      <w:r w:rsidRPr="00362FAF"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eastAsia="ru-RU"/>
        </w:rPr>
        <w:t xml:space="preserve"> »</w:t>
      </w:r>
    </w:p>
    <w:p w:rsidR="00F70BF0" w:rsidRPr="00362FAF" w:rsidRDefault="00F70BF0" w:rsidP="00F70BF0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362FAF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Зимой и летом одним зеленым цветом красавица елочка. Есть колючие друзья у ели – сосна, кедр, лиственница. В декабре гибнет от рук людей множество елочек, даже целые просеки, молодых лесопосадок. Лесники охраняют свои территории леса. Как помочь дереву перезимовать? Об этих и еще многих особенностях роста и развития деревьев планируется рассказать в этом разделе.</w:t>
      </w:r>
    </w:p>
    <w:p w:rsidR="00F70BF0" w:rsidRPr="00362FAF" w:rsidRDefault="00F70BF0" w:rsidP="00F70BF0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362FAF"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eastAsia="ru-RU"/>
        </w:rPr>
        <w:t>5 раздел – «Загадки животного мира»</w:t>
      </w:r>
    </w:p>
    <w:p w:rsidR="00F70BF0" w:rsidRPr="00362FAF" w:rsidRDefault="00F70BF0" w:rsidP="00F70BF0">
      <w:pPr>
        <w:pStyle w:val="a6"/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362FAF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Очень познавательными являются рассказы о жизни животных в лесу, их приспособленности к зимнему периоду. Интересный природоведческий материал о животных содержится в книгах В.Бианки, С. </w:t>
      </w:r>
      <w:proofErr w:type="spellStart"/>
      <w:r w:rsidRPr="00362FAF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Чарушина</w:t>
      </w:r>
      <w:proofErr w:type="spellEnd"/>
      <w:r w:rsidRPr="00362FAF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, Н.Сладкова, учащиеся познакомятся с обитателями зоопарка, отправятся в заочное  морское путешествие</w:t>
      </w:r>
    </w:p>
    <w:p w:rsidR="00F70BF0" w:rsidRPr="00362FAF" w:rsidRDefault="00F70BF0" w:rsidP="00F70BF0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362FAF"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eastAsia="ru-RU"/>
        </w:rPr>
        <w:t>6 раздел – «Природа в нашем доме»</w:t>
      </w:r>
    </w:p>
    <w:p w:rsidR="00F70BF0" w:rsidRPr="00362FAF" w:rsidRDefault="00F70BF0" w:rsidP="00F70BF0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362FAF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lastRenderedPageBreak/>
        <w:t>Наблюдение за домашними животными, их правильным питанием и уходом.  Мы в ответе за тех, кого приручили. Рассказы детей на основе наблюдений. Составление именной книги – копилки с именами – кличками своих домашних питомцев. Можно посоревноваться в сборе кошачьих имен и т.д. Комнатные растения, домашние животные – им особое внимание, но не только! Дети учатся  ухаживать, приносить кому-то пользу, заботиться. Борьба с « сорными» словами. Общение семьи с природой.</w:t>
      </w:r>
    </w:p>
    <w:p w:rsidR="00F70BF0" w:rsidRPr="00362FAF" w:rsidRDefault="00F70BF0" w:rsidP="00F70BF0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362FAF"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eastAsia="ru-RU"/>
        </w:rPr>
        <w:t>7 раздел – «Красота спасет мир»</w:t>
      </w:r>
    </w:p>
    <w:p w:rsidR="00F70BF0" w:rsidRPr="00362FAF" w:rsidRDefault="00F70BF0" w:rsidP="00F70BF0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362FAF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Что доброго способен внести каждый из нас в окружающий мир? Деятельность заключается в ряде творческих конкурсов, конкурсов рисунков, стихов, учиться видению природы  у художников, поэтов, композиторов. Мир моих увлечений. Изготовление книжек – малышек о природе.</w:t>
      </w:r>
    </w:p>
    <w:p w:rsidR="00F70BF0" w:rsidRPr="00362FAF" w:rsidRDefault="00F70BF0" w:rsidP="00F70BF0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362FAF"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eastAsia="ru-RU"/>
        </w:rPr>
        <w:t>8 раздел – «Человек – часть живой природы»</w:t>
      </w:r>
    </w:p>
    <w:p w:rsidR="00F70BF0" w:rsidRPr="00362FAF" w:rsidRDefault="00F70BF0" w:rsidP="00F70BF0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362FAF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В этом разделе дети знакомятся с лекарственными растениями края, лесным календарем, экологическим светофором, жалобной книгой живой природы, зеленой арифметикой. Данная информация поможет развивать мышление, память, воображение, научит сопереживать.</w:t>
      </w:r>
    </w:p>
    <w:p w:rsidR="00F70BF0" w:rsidRPr="00362FAF" w:rsidRDefault="00F70BF0" w:rsidP="00F70BF0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362FAF"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eastAsia="ru-RU"/>
        </w:rPr>
        <w:t>9 раздел – «Возьмемся за руки».</w:t>
      </w:r>
    </w:p>
    <w:p w:rsidR="00F70BF0" w:rsidRPr="00362FAF" w:rsidRDefault="00F70BF0" w:rsidP="00F70BF0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362FAF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Мероприятия этого раздела позволяют в интересной игровой форме познавать окружающий мир, приобретать опыт поведения в природной среде, формировать экологическую культуру детей.</w:t>
      </w:r>
    </w:p>
    <w:p w:rsidR="00AD08FD" w:rsidRPr="00362FAF" w:rsidRDefault="00AD08FD" w:rsidP="00362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eastAsia="ru-RU"/>
        </w:rPr>
      </w:pPr>
    </w:p>
    <w:p w:rsidR="00F70BF0" w:rsidRPr="00362FAF" w:rsidRDefault="00F70BF0" w:rsidP="00F70B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362FAF"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eastAsia="ru-RU"/>
        </w:rPr>
        <w:t>Ожидаемые результаты</w:t>
      </w:r>
    </w:p>
    <w:p w:rsidR="00F70BF0" w:rsidRPr="00362FAF" w:rsidRDefault="00F70BF0" w:rsidP="00F70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362FAF"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eastAsia="ru-RU"/>
        </w:rPr>
        <w:t>Учащиеся должны знать:</w:t>
      </w:r>
    </w:p>
    <w:p w:rsidR="00F70BF0" w:rsidRPr="00362FAF" w:rsidRDefault="00F70BF0" w:rsidP="00F70B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362FAF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Основы экологической культуры.</w:t>
      </w:r>
    </w:p>
    <w:p w:rsidR="00F70BF0" w:rsidRPr="00362FAF" w:rsidRDefault="00F70BF0" w:rsidP="00F70B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362FAF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Некоторые особенности природы своего края.</w:t>
      </w:r>
    </w:p>
    <w:p w:rsidR="00F70BF0" w:rsidRPr="00362FAF" w:rsidRDefault="00F70BF0" w:rsidP="00F70B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362FAF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Основные признаки времен года.</w:t>
      </w:r>
    </w:p>
    <w:p w:rsidR="00F70BF0" w:rsidRPr="00362FAF" w:rsidRDefault="00F70BF0" w:rsidP="00F70B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362FAF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Значение природы для человека.</w:t>
      </w:r>
    </w:p>
    <w:p w:rsidR="00F70BF0" w:rsidRPr="00362FAF" w:rsidRDefault="00F70BF0" w:rsidP="00F70B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362FAF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Группы растений и животных.</w:t>
      </w:r>
    </w:p>
    <w:p w:rsidR="00F70BF0" w:rsidRPr="00362FAF" w:rsidRDefault="00F70BF0" w:rsidP="00F70B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362FAF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Некоторые охраняемые растения и животные своего края, страны.</w:t>
      </w:r>
    </w:p>
    <w:p w:rsidR="00F70BF0" w:rsidRPr="00362FAF" w:rsidRDefault="00F70BF0" w:rsidP="00F70B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362FAF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Правила поведения в природе.</w:t>
      </w:r>
    </w:p>
    <w:p w:rsidR="00F70BF0" w:rsidRPr="00362FAF" w:rsidRDefault="00F70BF0" w:rsidP="00F70B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362FAF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Особенности труда людей наиболее распространенных профессий</w:t>
      </w:r>
      <w:r w:rsidRPr="00362FAF">
        <w:rPr>
          <w:rFonts w:ascii="Times New Roman" w:eastAsia="Times New Roman" w:hAnsi="Times New Roman" w:cs="Times New Roman"/>
          <w:i/>
          <w:iCs/>
          <w:color w:val="1F1F1F"/>
          <w:sz w:val="28"/>
          <w:szCs w:val="28"/>
          <w:lang w:eastAsia="ru-RU"/>
        </w:rPr>
        <w:t>.</w:t>
      </w:r>
    </w:p>
    <w:p w:rsidR="00F70BF0" w:rsidRPr="00362FAF" w:rsidRDefault="00F70BF0" w:rsidP="00F70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362FAF"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eastAsia="ru-RU"/>
        </w:rPr>
        <w:t>Учащиеся должны уметь:</w:t>
      </w:r>
    </w:p>
    <w:p w:rsidR="00F70BF0" w:rsidRPr="00362FAF" w:rsidRDefault="00F70BF0" w:rsidP="00F70BF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362FAF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 </w:t>
      </w:r>
    </w:p>
    <w:p w:rsidR="00F70BF0" w:rsidRPr="00362FAF" w:rsidRDefault="00F70BF0" w:rsidP="00F70B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362FAF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Различать объекты природы и объекты, не относящиеся к природе.</w:t>
      </w:r>
    </w:p>
    <w:p w:rsidR="00F70BF0" w:rsidRPr="00362FAF" w:rsidRDefault="00F70BF0" w:rsidP="00F70B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362FAF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Выполнять правила личной гигиены.</w:t>
      </w:r>
    </w:p>
    <w:p w:rsidR="00F70BF0" w:rsidRPr="00362FAF" w:rsidRDefault="00F70BF0" w:rsidP="00F70B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362FAF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Различать изученные растения, животных.</w:t>
      </w:r>
    </w:p>
    <w:p w:rsidR="00F70BF0" w:rsidRPr="00362FAF" w:rsidRDefault="00F70BF0" w:rsidP="00F70B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362FAF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Вести наблюдения в природе под руководством руководителя кружка.</w:t>
      </w:r>
    </w:p>
    <w:p w:rsidR="00F70BF0" w:rsidRPr="00362FAF" w:rsidRDefault="00F70BF0" w:rsidP="00F70B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362FAF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Подкармливать птиц в простейших кормушках.</w:t>
      </w:r>
    </w:p>
    <w:p w:rsidR="00F70BF0" w:rsidRPr="00362FAF" w:rsidRDefault="00F70BF0" w:rsidP="00F70B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362FAF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Ухаживать за комнатными растениями и домашними животными.</w:t>
      </w:r>
    </w:p>
    <w:p w:rsidR="00F70BF0" w:rsidRPr="00362FAF" w:rsidRDefault="00F70BF0" w:rsidP="00F70B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362FAF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Проводить поисково-исследовательскую деятельность под руководством руководителя кружка.</w:t>
      </w:r>
    </w:p>
    <w:p w:rsidR="00F70BF0" w:rsidRPr="00362FAF" w:rsidRDefault="00F70BF0" w:rsidP="00A1240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0BF0" w:rsidRPr="00362FAF" w:rsidRDefault="00F70BF0" w:rsidP="00A1240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08FD" w:rsidRDefault="00AD08FD" w:rsidP="00A1240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69D7" w:rsidRPr="00362FAF" w:rsidRDefault="00B269D7" w:rsidP="00A1240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08FD" w:rsidRPr="00362FAF" w:rsidRDefault="00AD08FD" w:rsidP="00A1240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240C" w:rsidRPr="00362FAF" w:rsidRDefault="00A1240C" w:rsidP="00362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62F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 планирование кружка « Тайны природы»</w:t>
      </w:r>
    </w:p>
    <w:p w:rsidR="00A1240C" w:rsidRPr="00362FAF" w:rsidRDefault="00A1240C" w:rsidP="00A124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4"/>
        <w:gridCol w:w="3106"/>
        <w:gridCol w:w="1034"/>
        <w:gridCol w:w="4288"/>
        <w:gridCol w:w="1147"/>
      </w:tblGrid>
      <w:tr w:rsidR="00A1240C" w:rsidRPr="00362FAF" w:rsidTr="00A1240C">
        <w:tc>
          <w:tcPr>
            <w:tcW w:w="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bfb13c445ccf61e461bbf8729be31597a27e080c"/>
            <w:bookmarkStart w:id="1" w:name="2"/>
            <w:bookmarkEnd w:id="0"/>
            <w:bookmarkEnd w:id="1"/>
            <w:r w:rsidRPr="00362F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62F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62F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разделов, тем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20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Характеристика деятельности учащихся</w:t>
            </w:r>
          </w:p>
        </w:tc>
        <w:tc>
          <w:tcPr>
            <w:tcW w:w="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</w:tr>
      <w:tr w:rsidR="00A1240C" w:rsidRPr="00362FAF" w:rsidTr="00A1240C">
        <w:tc>
          <w:tcPr>
            <w:tcW w:w="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Введение в экологию.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ч</w:t>
            </w:r>
          </w:p>
        </w:tc>
        <w:tc>
          <w:tcPr>
            <w:tcW w:w="20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40C" w:rsidRPr="00362FAF" w:rsidTr="00A1240C">
        <w:tc>
          <w:tcPr>
            <w:tcW w:w="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в парк.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учиться видеть </w:t>
            </w:r>
            <w:proofErr w:type="gramStart"/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прекрасное</w:t>
            </w:r>
            <w:proofErr w:type="gramEnd"/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природе;</w:t>
            </w:r>
          </w:p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наблюдать за сезонными изменениями;</w:t>
            </w:r>
          </w:p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развивать наблюдательность</w:t>
            </w:r>
          </w:p>
        </w:tc>
        <w:tc>
          <w:tcPr>
            <w:tcW w:w="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F7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1240C" w:rsidRPr="00362FAF" w:rsidTr="00A1240C">
        <w:tc>
          <w:tcPr>
            <w:tcW w:w="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Осенняя выставка</w:t>
            </w:r>
          </w:p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«Люблю я пышное природы увяданье».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знакомиться с осенними приметами;</w:t>
            </w:r>
          </w:p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стараться увидеть отличительные признаки осени;</w:t>
            </w:r>
          </w:p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демонстрировать свои таланты</w:t>
            </w:r>
          </w:p>
        </w:tc>
        <w:tc>
          <w:tcPr>
            <w:tcW w:w="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1240C" w:rsidRPr="00362FAF" w:rsidTr="00A1240C">
        <w:tc>
          <w:tcPr>
            <w:tcW w:w="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F7850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Представление информации «Самое интересное животное»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повторять экологические правила</w:t>
            </w:r>
          </w:p>
        </w:tc>
        <w:tc>
          <w:tcPr>
            <w:tcW w:w="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F7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1240C" w:rsidRPr="00362FAF" w:rsidTr="00A1240C">
        <w:tc>
          <w:tcPr>
            <w:tcW w:w="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Подготовка к выпуску плакатов и рисунков в защиту животных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раскрывать таланты и творческие способности </w:t>
            </w:r>
          </w:p>
        </w:tc>
        <w:tc>
          <w:tcPr>
            <w:tcW w:w="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F7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1240C" w:rsidRPr="00362FAF" w:rsidTr="00A1240C">
        <w:tc>
          <w:tcPr>
            <w:tcW w:w="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Волшебный мир.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ч</w:t>
            </w:r>
          </w:p>
        </w:tc>
        <w:tc>
          <w:tcPr>
            <w:tcW w:w="20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40C" w:rsidRPr="00362FAF" w:rsidTr="00A1240C">
        <w:tc>
          <w:tcPr>
            <w:tcW w:w="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экологическим рассказом</w:t>
            </w:r>
          </w:p>
          <w:p w:rsidR="00A1240C" w:rsidRPr="00362FAF" w:rsidRDefault="00AF7850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</w:t>
            </w:r>
            <w:r w:rsidR="00A1240C"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Воскресенье в лесу».</w:t>
            </w: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Представление информации самые удивительные растения.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обсуждать поведение героев рассказа в гостях у леса;</w:t>
            </w:r>
          </w:p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оценивать свое поведение в лесу</w:t>
            </w:r>
          </w:p>
        </w:tc>
        <w:tc>
          <w:tcPr>
            <w:tcW w:w="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1240C" w:rsidRPr="00362FAF" w:rsidTr="00A1240C">
        <w:tc>
          <w:tcPr>
            <w:tcW w:w="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Живые барометры.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находить информацию об интересных растениях - предсказателях погоды;</w:t>
            </w:r>
          </w:p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учиться определять поведение домашних животных на природные аномалии, стихийные бедствия;</w:t>
            </w:r>
          </w:p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учиться бережному отношению друг к другу</w:t>
            </w:r>
          </w:p>
        </w:tc>
        <w:tc>
          <w:tcPr>
            <w:tcW w:w="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1240C" w:rsidRPr="00362FAF" w:rsidTr="00A1240C">
        <w:tc>
          <w:tcPr>
            <w:tcW w:w="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F7850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Викторина «</w:t>
            </w:r>
            <w:r w:rsidR="00A1240C"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обо всем».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учиться находить правильные ответы на вопросы из области экологии;</w:t>
            </w:r>
          </w:p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развивать любознательность, стремиться узнавать больше </w:t>
            </w: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интересного из жизни природы</w:t>
            </w:r>
          </w:p>
        </w:tc>
        <w:tc>
          <w:tcPr>
            <w:tcW w:w="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F7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1240C" w:rsidRPr="00362FAF" w:rsidTr="00A1240C">
        <w:tc>
          <w:tcPr>
            <w:tcW w:w="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Тайны птичьего царства.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ч</w:t>
            </w:r>
          </w:p>
        </w:tc>
        <w:tc>
          <w:tcPr>
            <w:tcW w:w="20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40C" w:rsidRPr="00362FAF" w:rsidTr="00A1240C">
        <w:tc>
          <w:tcPr>
            <w:tcW w:w="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402A2D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</w:t>
            </w:r>
            <w:r w:rsidR="00A1240C"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-радиопередача</w:t>
            </w:r>
          </w:p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«Птицы – наши друзья».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предоставлять дополнительную информацию из жизни птиц;</w:t>
            </w:r>
          </w:p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развивать умение слушать;</w:t>
            </w:r>
          </w:p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понимать значение птиц в природоведческой цепи</w:t>
            </w:r>
          </w:p>
        </w:tc>
        <w:tc>
          <w:tcPr>
            <w:tcW w:w="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F7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1240C" w:rsidRPr="00362FAF" w:rsidTr="00A1240C">
        <w:tc>
          <w:tcPr>
            <w:tcW w:w="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Смелые перелеты.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учиться характеризовать перелетных птиц и понимать их значимость в природе;</w:t>
            </w:r>
          </w:p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знакомиться с интересными фактами из жизни птиц;</w:t>
            </w:r>
          </w:p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повторять правила поведения в природе</w:t>
            </w:r>
          </w:p>
        </w:tc>
        <w:tc>
          <w:tcPr>
            <w:tcW w:w="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C54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1240C" w:rsidRPr="00362FAF" w:rsidTr="00A1240C">
        <w:tc>
          <w:tcPr>
            <w:tcW w:w="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1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в парк</w:t>
            </w:r>
          </w:p>
          <w:p w:rsidR="00A1240C" w:rsidRPr="00362FAF" w:rsidRDefault="00A1240C" w:rsidP="00C54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«Устроим птичью </w:t>
            </w:r>
            <w:r w:rsidR="00C54A37"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столовую</w:t>
            </w: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  <w:r w:rsidR="00C54A37"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Собрать информацию о самых необычных птицах.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развешивать кормушки и понимать их значение для жизни птиц в зимнее время;</w:t>
            </w:r>
          </w:p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наблюдать в природе за поведением птиц и следить за их посещением птичьей «столовой»</w:t>
            </w:r>
          </w:p>
        </w:tc>
        <w:tc>
          <w:tcPr>
            <w:tcW w:w="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C54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1240C" w:rsidRPr="00362FAF" w:rsidTr="00A1240C">
        <w:tc>
          <w:tcPr>
            <w:tcW w:w="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 чем шепчут деревья?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ч</w:t>
            </w:r>
          </w:p>
        </w:tc>
        <w:tc>
          <w:tcPr>
            <w:tcW w:w="20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40C" w:rsidRPr="00362FAF" w:rsidTr="00A1240C">
        <w:tc>
          <w:tcPr>
            <w:tcW w:w="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1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 «сердится ».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характеризовать причины « обиды» леса на жизнедеятельность человека;</w:t>
            </w:r>
          </w:p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учиться передавать настроение природы на рисунке;</w:t>
            </w:r>
          </w:p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развивать фантазию, творческое воображение</w:t>
            </w:r>
          </w:p>
        </w:tc>
        <w:tc>
          <w:tcPr>
            <w:tcW w:w="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1240C" w:rsidRPr="00362FAF" w:rsidTr="00A1240C">
        <w:tc>
          <w:tcPr>
            <w:tcW w:w="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1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Мой дом на дереве.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знакомиться с жителями деревьев и причинами их расселения на деревьях;</w:t>
            </w:r>
          </w:p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-получать дополнительную информацию об их жизнедеятельности, опасностями;</w:t>
            </w:r>
          </w:p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воспитывать бережное отношение к детенышам животных</w:t>
            </w:r>
          </w:p>
        </w:tc>
        <w:tc>
          <w:tcPr>
            <w:tcW w:w="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C54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1240C" w:rsidRPr="00362FAF" w:rsidTr="00A1240C">
        <w:tc>
          <w:tcPr>
            <w:tcW w:w="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1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«Легкие» нашей планеты.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рассказывать о лесных массивах и понимать важность леса для жизнедеятельности человека;</w:t>
            </w:r>
          </w:p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 оформлять листовки  «Береги лес»;</w:t>
            </w:r>
          </w:p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 повторять правила поведения человека в лесу</w:t>
            </w:r>
          </w:p>
        </w:tc>
        <w:tc>
          <w:tcPr>
            <w:tcW w:w="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C54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1240C" w:rsidRPr="00362FAF" w:rsidTr="00A1240C">
        <w:tc>
          <w:tcPr>
            <w:tcW w:w="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Загадки животного </w:t>
            </w:r>
            <w:r w:rsidRPr="00362F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мира.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3 ч</w:t>
            </w:r>
          </w:p>
        </w:tc>
        <w:tc>
          <w:tcPr>
            <w:tcW w:w="20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40C" w:rsidRPr="00362FAF" w:rsidTr="00A1240C">
        <w:tc>
          <w:tcPr>
            <w:tcW w:w="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14.</w:t>
            </w:r>
          </w:p>
        </w:tc>
        <w:tc>
          <w:tcPr>
            <w:tcW w:w="1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Путешествие к острову  «Морского дьявола».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знакомиться с жизнью и проблемами морских животных;</w:t>
            </w:r>
          </w:p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выявлять причины отрицательного воздействия человека на загрязнение Мирового океана</w:t>
            </w:r>
          </w:p>
        </w:tc>
        <w:tc>
          <w:tcPr>
            <w:tcW w:w="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1240C" w:rsidRPr="00362FAF" w:rsidTr="00A1240C">
        <w:tc>
          <w:tcPr>
            <w:tcW w:w="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1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Животные зоопарка.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путешествовать  (виртуально) в «город» животных;</w:t>
            </w:r>
          </w:p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знакомиться с животными – «иностранцами» и условиями их жизни в нашей стране;</w:t>
            </w:r>
          </w:p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познакомиться с  правилами   ухода и содержания животных зоопарка;</w:t>
            </w:r>
          </w:p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уважительно относиться к труду работников зоопарка</w:t>
            </w:r>
          </w:p>
        </w:tc>
        <w:tc>
          <w:tcPr>
            <w:tcW w:w="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C54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1240C" w:rsidRPr="00362FAF" w:rsidTr="00A1240C">
        <w:tc>
          <w:tcPr>
            <w:tcW w:w="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1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Рыбьи «</w:t>
            </w:r>
            <w:r w:rsidR="00C54A37"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прогнозы</w:t>
            </w: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понимать причины гибели рыб в морях и океанах;</w:t>
            </w:r>
          </w:p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выпускать листовки  «Помоги морским обитателям»;</w:t>
            </w:r>
          </w:p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развивать любознательность</w:t>
            </w:r>
          </w:p>
        </w:tc>
        <w:tc>
          <w:tcPr>
            <w:tcW w:w="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C54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1240C" w:rsidRPr="00362FAF" w:rsidTr="00A1240C">
        <w:tc>
          <w:tcPr>
            <w:tcW w:w="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Молчаливые соседи.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ч</w:t>
            </w:r>
          </w:p>
        </w:tc>
        <w:tc>
          <w:tcPr>
            <w:tcW w:w="20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40C" w:rsidRPr="00362FAF" w:rsidTr="00A1240C">
        <w:tc>
          <w:tcPr>
            <w:tcW w:w="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1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«Верные друзья».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готовить сообщения о собаках – помощниках людям – инвалидам;</w:t>
            </w:r>
          </w:p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учиться быть толерантными, терпеливыми, вежливыми;</w:t>
            </w:r>
          </w:p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учиться отвечать за свои поступки</w:t>
            </w:r>
          </w:p>
        </w:tc>
        <w:tc>
          <w:tcPr>
            <w:tcW w:w="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F53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1240C" w:rsidRPr="00362FAF" w:rsidTr="00A1240C">
        <w:tc>
          <w:tcPr>
            <w:tcW w:w="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1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Жизнь обитателей аквариумов.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-знакомиться с жизнью обитателей аквариумов условиями их содержания;</w:t>
            </w:r>
          </w:p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проявлять ответственность по отношению к домашним любимцам</w:t>
            </w:r>
          </w:p>
        </w:tc>
        <w:tc>
          <w:tcPr>
            <w:tcW w:w="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F53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1240C" w:rsidRPr="00362FAF" w:rsidTr="00A1240C">
        <w:tc>
          <w:tcPr>
            <w:tcW w:w="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1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Смешные истории.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-учиться пересказывать, правильно говорить, передавать свои эмоции с помощью связной речи;</w:t>
            </w:r>
          </w:p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понимать юмор</w:t>
            </w:r>
          </w:p>
        </w:tc>
        <w:tc>
          <w:tcPr>
            <w:tcW w:w="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1240C" w:rsidRPr="00362FAF" w:rsidTr="00A1240C">
        <w:tc>
          <w:tcPr>
            <w:tcW w:w="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Природа в нашем доме.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ч</w:t>
            </w:r>
          </w:p>
        </w:tc>
        <w:tc>
          <w:tcPr>
            <w:tcW w:w="20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40C" w:rsidRPr="00362FAF" w:rsidTr="00A1240C">
        <w:tc>
          <w:tcPr>
            <w:tcW w:w="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1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Лучший знаток народной медицины.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представлять лекарственные растения и уметь находить их в природе;</w:t>
            </w:r>
          </w:p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разгадывать загадки</w:t>
            </w:r>
          </w:p>
        </w:tc>
        <w:tc>
          <w:tcPr>
            <w:tcW w:w="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F53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1240C" w:rsidRPr="00362FAF" w:rsidTr="00A1240C">
        <w:tc>
          <w:tcPr>
            <w:tcW w:w="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1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«Мир моих увлечений».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принимать активное участие в выставке;</w:t>
            </w:r>
          </w:p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понимать значение «хобби» в жизни человека»;</w:t>
            </w:r>
          </w:p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интервьюировать родителей о роли «хобби» в их жизни</w:t>
            </w:r>
          </w:p>
        </w:tc>
        <w:tc>
          <w:tcPr>
            <w:tcW w:w="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F53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1240C" w:rsidRPr="00362FAF" w:rsidTr="00A1240C">
        <w:tc>
          <w:tcPr>
            <w:tcW w:w="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22.</w:t>
            </w:r>
          </w:p>
        </w:tc>
        <w:tc>
          <w:tcPr>
            <w:tcW w:w="1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Лесной календарь.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характеризовать времена года, месяцы;</w:t>
            </w:r>
          </w:p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знать русские народные названия месяцев;</w:t>
            </w:r>
          </w:p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характеризовать месяцы по временам года</w:t>
            </w:r>
          </w:p>
        </w:tc>
        <w:tc>
          <w:tcPr>
            <w:tcW w:w="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1240C" w:rsidRPr="00362FAF" w:rsidTr="00A1240C">
        <w:tc>
          <w:tcPr>
            <w:tcW w:w="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1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каменной соли.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знать характеристику происхождения каменной соли, ее свойствами и методах добычи;</w:t>
            </w:r>
          </w:p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совершенствовать умение применять на практике полученные знания</w:t>
            </w:r>
          </w:p>
        </w:tc>
        <w:tc>
          <w:tcPr>
            <w:tcW w:w="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F53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1240C" w:rsidRPr="00362FAF" w:rsidTr="00A1240C">
        <w:tc>
          <w:tcPr>
            <w:tcW w:w="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Красота спасет мир.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ч</w:t>
            </w:r>
          </w:p>
        </w:tc>
        <w:tc>
          <w:tcPr>
            <w:tcW w:w="20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40C" w:rsidRPr="00362FAF" w:rsidTr="00A1240C">
        <w:tc>
          <w:tcPr>
            <w:tcW w:w="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1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Весна в поэзии, картинах и музыке.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учиться у художников, поэтов, композиторов эстетическому видению природы;</w:t>
            </w:r>
          </w:p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раскрывать свои таланты на практике</w:t>
            </w:r>
          </w:p>
        </w:tc>
        <w:tc>
          <w:tcPr>
            <w:tcW w:w="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F53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1240C" w:rsidRPr="00362FAF" w:rsidTr="00A1240C">
        <w:tc>
          <w:tcPr>
            <w:tcW w:w="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1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рисунков «Бал весенних цветов».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развивать познавательный интерес;</w:t>
            </w:r>
          </w:p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воспитывать бережное отношение к природе;</w:t>
            </w:r>
          </w:p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проявлять творческие способности</w:t>
            </w:r>
          </w:p>
        </w:tc>
        <w:tc>
          <w:tcPr>
            <w:tcW w:w="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1240C" w:rsidRPr="00362FAF" w:rsidTr="00A1240C">
        <w:tc>
          <w:tcPr>
            <w:tcW w:w="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1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рисунков  «Хоровод берез». Березкины слезки.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изготавливать рекламные листовки об угрозе березовой роще;</w:t>
            </w:r>
          </w:p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представлять значение березы – символа России для нашей Родины;</w:t>
            </w:r>
          </w:p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воспитывать патриотические чувства к своей Родине</w:t>
            </w:r>
          </w:p>
        </w:tc>
        <w:tc>
          <w:tcPr>
            <w:tcW w:w="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1240C" w:rsidRPr="00362FAF" w:rsidTr="00A1240C">
        <w:tc>
          <w:tcPr>
            <w:tcW w:w="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Человек - часть природы.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ч</w:t>
            </w:r>
          </w:p>
        </w:tc>
        <w:tc>
          <w:tcPr>
            <w:tcW w:w="20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40C" w:rsidRPr="00362FAF" w:rsidTr="00A1240C">
        <w:tc>
          <w:tcPr>
            <w:tcW w:w="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1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Экология устами младенца.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представлять взаимосвязь человека и природы, об ответственности за мир природы;</w:t>
            </w:r>
          </w:p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учиться выполнять законы природы;</w:t>
            </w:r>
          </w:p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воспитывать чувство осознания единства с окружающим миром;</w:t>
            </w:r>
          </w:p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развивать активность и самостоятельность</w:t>
            </w:r>
          </w:p>
        </w:tc>
        <w:tc>
          <w:tcPr>
            <w:tcW w:w="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1240C" w:rsidRPr="00362FAF" w:rsidTr="00A1240C">
        <w:tc>
          <w:tcPr>
            <w:tcW w:w="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1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Экскурсия «По </w:t>
            </w: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тропинке в парк пойдем».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0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учиться видеть </w:t>
            </w:r>
            <w:proofErr w:type="gramStart"/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прекрасное</w:t>
            </w:r>
            <w:proofErr w:type="gramEnd"/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рядом;</w:t>
            </w:r>
          </w:p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наблюдать за изменениями в окружающем мире с приходом весны;</w:t>
            </w:r>
          </w:p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развивать воображение, фантазию</w:t>
            </w:r>
          </w:p>
        </w:tc>
        <w:tc>
          <w:tcPr>
            <w:tcW w:w="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1240C" w:rsidRPr="00362FAF" w:rsidTr="00A1240C">
        <w:tc>
          <w:tcPr>
            <w:tcW w:w="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29.</w:t>
            </w:r>
          </w:p>
        </w:tc>
        <w:tc>
          <w:tcPr>
            <w:tcW w:w="1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Экологическая профессия.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узнавать о профессиях, </w:t>
            </w:r>
            <w:proofErr w:type="gramStart"/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связанными</w:t>
            </w:r>
            <w:proofErr w:type="gramEnd"/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природой, оберегающими ее;</w:t>
            </w:r>
          </w:p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самостоятельно подготавливать сообщения о людях этих профессий;</w:t>
            </w:r>
          </w:p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тренироваться в оценке разного рода воздействий человека на природу</w:t>
            </w:r>
          </w:p>
        </w:tc>
        <w:tc>
          <w:tcPr>
            <w:tcW w:w="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F53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1240C" w:rsidRPr="00362FAF" w:rsidTr="00A1240C">
        <w:tc>
          <w:tcPr>
            <w:tcW w:w="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1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Экодесант</w:t>
            </w:r>
            <w:proofErr w:type="spellEnd"/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«Укрась клумбу».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проявлять такие качества, как трудолюбие, взаимовыручка, дружба, необходимые в выполнении общего дела;</w:t>
            </w:r>
          </w:p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воспитывать уважительное отношение к труду</w:t>
            </w:r>
          </w:p>
        </w:tc>
        <w:tc>
          <w:tcPr>
            <w:tcW w:w="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F53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1240C" w:rsidRPr="00362FAF" w:rsidTr="00A1240C">
        <w:tc>
          <w:tcPr>
            <w:tcW w:w="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Возьмемся за руки.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ч</w:t>
            </w:r>
          </w:p>
        </w:tc>
        <w:tc>
          <w:tcPr>
            <w:tcW w:w="20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40C" w:rsidRPr="00362FAF" w:rsidTr="00A1240C">
        <w:tc>
          <w:tcPr>
            <w:tcW w:w="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1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белого колокольчика.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вызывать интерес к потребности в новых знаниях;</w:t>
            </w:r>
          </w:p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собирать информацию о численности исчезающего растения ландыша;</w:t>
            </w:r>
          </w:p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выпускать листовки с обращениями к тем, кто ими торгует;</w:t>
            </w:r>
          </w:p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бережно относиться к растениям леса</w:t>
            </w:r>
          </w:p>
        </w:tc>
        <w:tc>
          <w:tcPr>
            <w:tcW w:w="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F53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1240C" w:rsidRPr="00362FAF" w:rsidTr="00A1240C">
        <w:tc>
          <w:tcPr>
            <w:tcW w:w="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1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Разноцветная река.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знакомиться с источниками загрязнения водоемов;</w:t>
            </w:r>
          </w:p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вырабатывать правила поведения на водоеме;</w:t>
            </w:r>
          </w:p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стремиться к экономному расходованию питьевой воды</w:t>
            </w:r>
          </w:p>
        </w:tc>
        <w:tc>
          <w:tcPr>
            <w:tcW w:w="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F53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1240C" w:rsidRPr="00362FAF" w:rsidTr="00A1240C">
        <w:tc>
          <w:tcPr>
            <w:tcW w:w="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1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Путешествие капельки воды.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разрабатывать предупреждающие знаки по утечке питьевой воды и устанавливать их в школьной столовой, у водопроводных кранов в школе;</w:t>
            </w:r>
          </w:p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следить за рациональным использованием воды;</w:t>
            </w:r>
          </w:p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самостоятельно находить информацию о запасах пресной </w:t>
            </w: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воды на планете</w:t>
            </w:r>
          </w:p>
        </w:tc>
        <w:tc>
          <w:tcPr>
            <w:tcW w:w="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F53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1240C" w:rsidRPr="00362FAF" w:rsidTr="00A1240C">
        <w:tc>
          <w:tcPr>
            <w:tcW w:w="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34.</w:t>
            </w:r>
          </w:p>
        </w:tc>
        <w:tc>
          <w:tcPr>
            <w:tcW w:w="1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 Звездный час».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учиться оценивать свои достижения и достижения других</w:t>
            </w:r>
            <w:proofErr w:type="gramStart"/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;</w:t>
            </w:r>
            <w:proofErr w:type="gramEnd"/>
          </w:p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соблюдать правила совместной работы</w:t>
            </w:r>
          </w:p>
        </w:tc>
        <w:tc>
          <w:tcPr>
            <w:tcW w:w="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36DC" w:rsidRPr="00362FAF" w:rsidTr="00A1240C">
        <w:tc>
          <w:tcPr>
            <w:tcW w:w="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6DC" w:rsidRPr="00362FAF" w:rsidRDefault="00F536D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6DC" w:rsidRPr="00362FAF" w:rsidRDefault="00676291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грани исчезновение. Работа с Красной книгой России.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6DC" w:rsidRPr="00362FAF" w:rsidRDefault="00F536D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291" w:rsidRPr="00362FAF" w:rsidRDefault="00676291" w:rsidP="00676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подводить итоги своей деятельности;</w:t>
            </w:r>
          </w:p>
          <w:p w:rsidR="00F536DC" w:rsidRPr="00362FAF" w:rsidRDefault="00F536D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6DC" w:rsidRPr="00362FAF" w:rsidRDefault="00F536D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1240C" w:rsidRPr="00362FAF" w:rsidTr="00A1240C">
        <w:tc>
          <w:tcPr>
            <w:tcW w:w="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      Итого: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F53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F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F536DC" w:rsidRPr="00362F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362F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</w:t>
            </w:r>
          </w:p>
        </w:tc>
        <w:tc>
          <w:tcPr>
            <w:tcW w:w="20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40C" w:rsidRPr="00362FAF" w:rsidRDefault="00A1240C" w:rsidP="00A1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53DBD" w:rsidRPr="00362FAF" w:rsidRDefault="00653DBD">
      <w:pPr>
        <w:rPr>
          <w:rFonts w:ascii="Times New Roman" w:hAnsi="Times New Roman" w:cs="Times New Roman"/>
          <w:sz w:val="28"/>
          <w:szCs w:val="28"/>
        </w:rPr>
      </w:pPr>
    </w:p>
    <w:p w:rsidR="00DE29CC" w:rsidRPr="00362FAF" w:rsidRDefault="00DE29CC">
      <w:pPr>
        <w:rPr>
          <w:rFonts w:ascii="Times New Roman" w:hAnsi="Times New Roman" w:cs="Times New Roman"/>
          <w:sz w:val="28"/>
          <w:szCs w:val="28"/>
        </w:rPr>
      </w:pPr>
    </w:p>
    <w:p w:rsidR="00DE29CC" w:rsidRPr="00362FAF" w:rsidRDefault="00DE29CC">
      <w:pPr>
        <w:rPr>
          <w:rFonts w:ascii="Times New Roman" w:hAnsi="Times New Roman" w:cs="Times New Roman"/>
          <w:sz w:val="28"/>
          <w:szCs w:val="28"/>
        </w:rPr>
      </w:pPr>
    </w:p>
    <w:p w:rsidR="00DE29CC" w:rsidRPr="00362FAF" w:rsidRDefault="00DE29CC">
      <w:pPr>
        <w:rPr>
          <w:rFonts w:ascii="Times New Roman" w:hAnsi="Times New Roman" w:cs="Times New Roman"/>
          <w:sz w:val="28"/>
          <w:szCs w:val="28"/>
        </w:rPr>
      </w:pPr>
    </w:p>
    <w:p w:rsidR="00DE29CC" w:rsidRPr="00362FAF" w:rsidRDefault="00DE29CC">
      <w:pPr>
        <w:rPr>
          <w:rFonts w:ascii="Times New Roman" w:hAnsi="Times New Roman" w:cs="Times New Roman"/>
          <w:sz w:val="28"/>
          <w:szCs w:val="28"/>
        </w:rPr>
      </w:pPr>
    </w:p>
    <w:p w:rsidR="00DE29CC" w:rsidRPr="00362FAF" w:rsidRDefault="00DE29CC">
      <w:pPr>
        <w:rPr>
          <w:rFonts w:ascii="Times New Roman" w:hAnsi="Times New Roman" w:cs="Times New Roman"/>
          <w:sz w:val="28"/>
          <w:szCs w:val="28"/>
        </w:rPr>
      </w:pPr>
    </w:p>
    <w:p w:rsidR="00DE29CC" w:rsidRPr="00362FAF" w:rsidRDefault="00DE29CC">
      <w:pPr>
        <w:rPr>
          <w:rFonts w:ascii="Times New Roman" w:hAnsi="Times New Roman" w:cs="Times New Roman"/>
          <w:sz w:val="28"/>
          <w:szCs w:val="28"/>
        </w:rPr>
      </w:pPr>
    </w:p>
    <w:p w:rsidR="00DE29CC" w:rsidRPr="00362FAF" w:rsidRDefault="00DE29CC">
      <w:pPr>
        <w:rPr>
          <w:rFonts w:ascii="Times New Roman" w:hAnsi="Times New Roman" w:cs="Times New Roman"/>
          <w:sz w:val="28"/>
          <w:szCs w:val="28"/>
        </w:rPr>
      </w:pPr>
    </w:p>
    <w:p w:rsidR="00DE29CC" w:rsidRPr="00362FAF" w:rsidRDefault="00DE29CC">
      <w:pPr>
        <w:rPr>
          <w:rFonts w:ascii="Times New Roman" w:hAnsi="Times New Roman" w:cs="Times New Roman"/>
          <w:sz w:val="28"/>
          <w:szCs w:val="28"/>
        </w:rPr>
      </w:pPr>
    </w:p>
    <w:p w:rsidR="00DE29CC" w:rsidRPr="00362FAF" w:rsidRDefault="00DE29CC">
      <w:pPr>
        <w:rPr>
          <w:rFonts w:ascii="Times New Roman" w:hAnsi="Times New Roman" w:cs="Times New Roman"/>
          <w:sz w:val="28"/>
          <w:szCs w:val="28"/>
        </w:rPr>
      </w:pPr>
    </w:p>
    <w:p w:rsidR="00DE29CC" w:rsidRDefault="00DE29CC">
      <w:pPr>
        <w:rPr>
          <w:rFonts w:ascii="Times New Roman" w:hAnsi="Times New Roman" w:cs="Times New Roman"/>
          <w:sz w:val="28"/>
          <w:szCs w:val="28"/>
        </w:rPr>
      </w:pPr>
    </w:p>
    <w:p w:rsidR="00362FAF" w:rsidRDefault="00362FAF">
      <w:pPr>
        <w:rPr>
          <w:rFonts w:ascii="Times New Roman" w:hAnsi="Times New Roman" w:cs="Times New Roman"/>
          <w:sz w:val="28"/>
          <w:szCs w:val="28"/>
        </w:rPr>
      </w:pPr>
    </w:p>
    <w:p w:rsidR="00362FAF" w:rsidRDefault="00362FAF">
      <w:pPr>
        <w:rPr>
          <w:rFonts w:ascii="Times New Roman" w:hAnsi="Times New Roman" w:cs="Times New Roman"/>
          <w:sz w:val="28"/>
          <w:szCs w:val="28"/>
        </w:rPr>
      </w:pPr>
    </w:p>
    <w:p w:rsidR="00362FAF" w:rsidRDefault="00362FAF">
      <w:pPr>
        <w:rPr>
          <w:rFonts w:ascii="Times New Roman" w:hAnsi="Times New Roman" w:cs="Times New Roman"/>
          <w:sz w:val="28"/>
          <w:szCs w:val="28"/>
        </w:rPr>
      </w:pPr>
    </w:p>
    <w:p w:rsidR="00362FAF" w:rsidRDefault="00362FAF">
      <w:pPr>
        <w:rPr>
          <w:rFonts w:ascii="Times New Roman" w:hAnsi="Times New Roman" w:cs="Times New Roman"/>
          <w:sz w:val="28"/>
          <w:szCs w:val="28"/>
        </w:rPr>
      </w:pPr>
    </w:p>
    <w:p w:rsidR="00362FAF" w:rsidRDefault="00362FAF">
      <w:pPr>
        <w:rPr>
          <w:rFonts w:ascii="Times New Roman" w:hAnsi="Times New Roman" w:cs="Times New Roman"/>
          <w:sz w:val="28"/>
          <w:szCs w:val="28"/>
        </w:rPr>
      </w:pPr>
    </w:p>
    <w:p w:rsidR="00362FAF" w:rsidRDefault="00362FAF">
      <w:pPr>
        <w:rPr>
          <w:rFonts w:ascii="Times New Roman" w:hAnsi="Times New Roman" w:cs="Times New Roman"/>
          <w:sz w:val="28"/>
          <w:szCs w:val="28"/>
        </w:rPr>
      </w:pPr>
    </w:p>
    <w:p w:rsidR="00362FAF" w:rsidRDefault="00362FAF">
      <w:pPr>
        <w:rPr>
          <w:rFonts w:ascii="Times New Roman" w:hAnsi="Times New Roman" w:cs="Times New Roman"/>
          <w:sz w:val="28"/>
          <w:szCs w:val="28"/>
        </w:rPr>
      </w:pPr>
    </w:p>
    <w:p w:rsidR="00362FAF" w:rsidRDefault="00362FAF">
      <w:pPr>
        <w:rPr>
          <w:rFonts w:ascii="Times New Roman" w:hAnsi="Times New Roman" w:cs="Times New Roman"/>
          <w:sz w:val="28"/>
          <w:szCs w:val="28"/>
        </w:rPr>
      </w:pPr>
    </w:p>
    <w:p w:rsidR="00362FAF" w:rsidRDefault="00362FAF">
      <w:pPr>
        <w:rPr>
          <w:rFonts w:ascii="Times New Roman" w:hAnsi="Times New Roman" w:cs="Times New Roman"/>
          <w:sz w:val="28"/>
          <w:szCs w:val="28"/>
        </w:rPr>
      </w:pPr>
    </w:p>
    <w:p w:rsidR="00362FAF" w:rsidRDefault="00362FAF">
      <w:pPr>
        <w:rPr>
          <w:rFonts w:ascii="Times New Roman" w:hAnsi="Times New Roman" w:cs="Times New Roman"/>
          <w:sz w:val="28"/>
          <w:szCs w:val="28"/>
        </w:rPr>
      </w:pPr>
    </w:p>
    <w:p w:rsidR="00362FAF" w:rsidRDefault="00362FAF">
      <w:pPr>
        <w:rPr>
          <w:rFonts w:ascii="Times New Roman" w:hAnsi="Times New Roman" w:cs="Times New Roman"/>
          <w:sz w:val="28"/>
          <w:szCs w:val="28"/>
        </w:rPr>
      </w:pPr>
    </w:p>
    <w:p w:rsidR="00362FAF" w:rsidRDefault="00362FAF">
      <w:pPr>
        <w:rPr>
          <w:rFonts w:ascii="Times New Roman" w:hAnsi="Times New Roman" w:cs="Times New Roman"/>
          <w:sz w:val="28"/>
          <w:szCs w:val="28"/>
        </w:rPr>
      </w:pPr>
    </w:p>
    <w:p w:rsidR="00362FAF" w:rsidRDefault="00362FAF">
      <w:pPr>
        <w:rPr>
          <w:rFonts w:ascii="Times New Roman" w:hAnsi="Times New Roman" w:cs="Times New Roman"/>
          <w:sz w:val="28"/>
          <w:szCs w:val="28"/>
        </w:rPr>
      </w:pPr>
    </w:p>
    <w:p w:rsidR="00362FAF" w:rsidRPr="00362FAF" w:rsidRDefault="00362FAF">
      <w:pPr>
        <w:rPr>
          <w:rFonts w:ascii="Times New Roman" w:hAnsi="Times New Roman" w:cs="Times New Roman"/>
          <w:sz w:val="28"/>
          <w:szCs w:val="28"/>
        </w:rPr>
      </w:pPr>
    </w:p>
    <w:p w:rsidR="00DE29CC" w:rsidRPr="00362FAF" w:rsidRDefault="00DE29CC">
      <w:pPr>
        <w:rPr>
          <w:rFonts w:ascii="Times New Roman" w:hAnsi="Times New Roman" w:cs="Times New Roman"/>
          <w:sz w:val="28"/>
          <w:szCs w:val="28"/>
        </w:rPr>
      </w:pPr>
    </w:p>
    <w:p w:rsidR="00F70BF0" w:rsidRPr="00362FAF" w:rsidRDefault="00F70BF0" w:rsidP="00F70B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362FAF"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eastAsia="ru-RU"/>
        </w:rPr>
        <w:t>МЕТОДИЧЕСКОЕ ОБЕСПЕЧЕНИЕ,</w:t>
      </w:r>
    </w:p>
    <w:p w:rsidR="00F70BF0" w:rsidRPr="00362FAF" w:rsidRDefault="00F70BF0" w:rsidP="00F70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362FAF"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eastAsia="ru-RU"/>
        </w:rPr>
        <w:t>Для педагога:</w:t>
      </w:r>
    </w:p>
    <w:p w:rsidR="00F70BF0" w:rsidRPr="00362FAF" w:rsidRDefault="00F70BF0" w:rsidP="00F70BF0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362FAF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1.     Цветкова И.В. «Экология для начальной школы». Игры и проекты.  Ярославль. «Академия развити</w:t>
      </w:r>
      <w:bookmarkStart w:id="2" w:name="_GoBack"/>
      <w:bookmarkEnd w:id="2"/>
      <w:r w:rsidRPr="00362FAF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я»,2005 г.</w:t>
      </w:r>
    </w:p>
    <w:p w:rsidR="00F70BF0" w:rsidRPr="00362FAF" w:rsidRDefault="00F70BF0" w:rsidP="00F70BF0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362FAF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2.     </w:t>
      </w:r>
      <w:proofErr w:type="spellStart"/>
      <w:r w:rsidRPr="00362FAF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Брыкина</w:t>
      </w:r>
      <w:proofErr w:type="spellEnd"/>
      <w:r w:rsidRPr="00362FAF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Н.Т., </w:t>
      </w:r>
      <w:proofErr w:type="spellStart"/>
      <w:r w:rsidRPr="00362FAF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Жиренко</w:t>
      </w:r>
      <w:proofErr w:type="spellEnd"/>
      <w:r w:rsidRPr="00362FAF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О.Е., </w:t>
      </w:r>
      <w:proofErr w:type="spellStart"/>
      <w:r w:rsidRPr="00362FAF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Барылкина</w:t>
      </w:r>
      <w:proofErr w:type="spellEnd"/>
      <w:r w:rsidRPr="00362FAF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Л.П. « Нестандартные и интегрированные уроки». М.: </w:t>
      </w:r>
      <w:proofErr w:type="spellStart"/>
      <w:r w:rsidRPr="00362FAF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Вако</w:t>
      </w:r>
      <w:proofErr w:type="spellEnd"/>
      <w:r w:rsidRPr="00362FAF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, 2004 г.</w:t>
      </w:r>
    </w:p>
    <w:p w:rsidR="00F70BF0" w:rsidRPr="00362FAF" w:rsidRDefault="00F70BF0" w:rsidP="00F70BF0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362FAF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3.     Плешаков А.А. Атлас-определитель « От земли до неба»</w:t>
      </w:r>
      <w:proofErr w:type="gramStart"/>
      <w:r w:rsidRPr="00362FAF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.М</w:t>
      </w:r>
      <w:proofErr w:type="gramEnd"/>
      <w:r w:rsidRPr="00362FAF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.: Просвещение, 2009 г.</w:t>
      </w:r>
    </w:p>
    <w:p w:rsidR="00F70BF0" w:rsidRPr="00362FAF" w:rsidRDefault="00F70BF0" w:rsidP="00F70BF0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362FAF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4.     Троицкая Н.Б. «Нестандартные уроки и творческие занятия», М.: Дрофа, 2008 г.</w:t>
      </w:r>
    </w:p>
    <w:p w:rsidR="00F70BF0" w:rsidRPr="00362FAF" w:rsidRDefault="00F70BF0" w:rsidP="00F70BF0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362FAF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5.     </w:t>
      </w:r>
      <w:proofErr w:type="spellStart"/>
      <w:r w:rsidRPr="00362FAF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Елкина</w:t>
      </w:r>
      <w:proofErr w:type="spellEnd"/>
      <w:r w:rsidRPr="00362FAF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Н.В., </w:t>
      </w:r>
      <w:proofErr w:type="spellStart"/>
      <w:r w:rsidRPr="00362FAF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Тарабарина</w:t>
      </w:r>
      <w:proofErr w:type="spellEnd"/>
      <w:r w:rsidRPr="00362FAF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Т.И. 1000 загадок: Популярное пособие для родителей и педагогов. Ярославль: Академия развития, 1997 г.</w:t>
      </w:r>
    </w:p>
    <w:p w:rsidR="00F70BF0" w:rsidRPr="00362FAF" w:rsidRDefault="00F70BF0" w:rsidP="00F70BF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362FAF"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eastAsia="ru-RU"/>
        </w:rPr>
        <w:t>Для учащихся:</w:t>
      </w:r>
    </w:p>
    <w:p w:rsidR="00F70BF0" w:rsidRPr="00362FAF" w:rsidRDefault="00F70BF0" w:rsidP="00F70BF0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362FAF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1.     Что такое? Кто такой? М.: Педагогика </w:t>
      </w:r>
      <w:proofErr w:type="gramStart"/>
      <w:r w:rsidRPr="00362FAF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–П</w:t>
      </w:r>
      <w:proofErr w:type="gramEnd"/>
      <w:r w:rsidRPr="00362FAF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ресс, 1993 г.</w:t>
      </w:r>
    </w:p>
    <w:p w:rsidR="00F70BF0" w:rsidRPr="00362FAF" w:rsidRDefault="00F70BF0" w:rsidP="00F70BF0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362FAF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2.     Большая энциклопедия животного мира. М.:ЗАО “РОСМЭН-ПРЕСС”, 2007.</w:t>
      </w:r>
    </w:p>
    <w:p w:rsidR="00F70BF0" w:rsidRPr="00362FAF" w:rsidRDefault="00F70BF0" w:rsidP="00F70BF0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362FAF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3.     Все обо всем. Насекомые и пауки. – М.:ООО “Издательство </w:t>
      </w:r>
      <w:proofErr w:type="spellStart"/>
      <w:r w:rsidRPr="00362FAF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Астрель</w:t>
      </w:r>
      <w:proofErr w:type="spellEnd"/>
      <w:r w:rsidRPr="00362FAF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”: ООО “Издательство АСТ”, 2001.</w:t>
      </w:r>
    </w:p>
    <w:p w:rsidR="00F70BF0" w:rsidRPr="00362FAF" w:rsidRDefault="00F70BF0" w:rsidP="00F70BF0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362FAF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4.     Я познаю мир: Детская энциклопедия: Растения. Животные./</w:t>
      </w:r>
      <w:proofErr w:type="spellStart"/>
      <w:r w:rsidRPr="00362FAF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Сост.Л.А.Багров</w:t>
      </w:r>
      <w:proofErr w:type="gramStart"/>
      <w:r w:rsidRPr="00362FAF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а</w:t>
      </w:r>
      <w:proofErr w:type="spellEnd"/>
      <w:r w:rsidRPr="00362FAF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-</w:t>
      </w:r>
      <w:proofErr w:type="gramEnd"/>
      <w:r w:rsidRPr="00362FAF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362FAF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М.:Тко</w:t>
      </w:r>
      <w:proofErr w:type="spellEnd"/>
      <w:r w:rsidRPr="00362FAF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“АСТ”, 1995.</w:t>
      </w:r>
    </w:p>
    <w:p w:rsidR="00F70BF0" w:rsidRPr="00362FAF" w:rsidRDefault="00F70BF0" w:rsidP="00F70BF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362FAF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 </w:t>
      </w:r>
    </w:p>
    <w:p w:rsidR="00F70BF0" w:rsidRPr="00362FAF" w:rsidRDefault="00F70BF0" w:rsidP="00F70BF0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362FAF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5.     . </w:t>
      </w:r>
      <w:proofErr w:type="spellStart"/>
      <w:r w:rsidRPr="00362FAF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Сухин</w:t>
      </w:r>
      <w:proofErr w:type="spellEnd"/>
      <w:r w:rsidRPr="00362FAF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  И.Г. 800 загадок – 100 кроссвордов. М.: Новая школа, 1996 г.</w:t>
      </w:r>
    </w:p>
    <w:p w:rsidR="00F70BF0" w:rsidRPr="00362FAF" w:rsidRDefault="00F70BF0">
      <w:pPr>
        <w:rPr>
          <w:rFonts w:ascii="Times New Roman" w:hAnsi="Times New Roman" w:cs="Times New Roman"/>
          <w:sz w:val="28"/>
          <w:szCs w:val="28"/>
        </w:rPr>
      </w:pPr>
    </w:p>
    <w:sectPr w:rsidR="00F70BF0" w:rsidRPr="00362FAF" w:rsidSect="00362FAF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05C5F"/>
    <w:multiLevelType w:val="multilevel"/>
    <w:tmpl w:val="057E1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3CA6987"/>
    <w:multiLevelType w:val="multilevel"/>
    <w:tmpl w:val="40B02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900114"/>
    <w:multiLevelType w:val="multilevel"/>
    <w:tmpl w:val="223CD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2C6"/>
    <w:rsid w:val="00362FAF"/>
    <w:rsid w:val="00402A2D"/>
    <w:rsid w:val="004E4276"/>
    <w:rsid w:val="006211BD"/>
    <w:rsid w:val="00653DBD"/>
    <w:rsid w:val="00673690"/>
    <w:rsid w:val="00676291"/>
    <w:rsid w:val="007862C6"/>
    <w:rsid w:val="00797501"/>
    <w:rsid w:val="00A1240C"/>
    <w:rsid w:val="00A31908"/>
    <w:rsid w:val="00AD08FD"/>
    <w:rsid w:val="00AF7850"/>
    <w:rsid w:val="00B269D7"/>
    <w:rsid w:val="00B90F2B"/>
    <w:rsid w:val="00C54A37"/>
    <w:rsid w:val="00DE29CC"/>
    <w:rsid w:val="00F536DC"/>
    <w:rsid w:val="00F70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70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70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0BF0"/>
    <w:rPr>
      <w:b/>
      <w:bCs/>
    </w:rPr>
  </w:style>
  <w:style w:type="character" w:styleId="a5">
    <w:name w:val="Emphasis"/>
    <w:basedOn w:val="a0"/>
    <w:uiPriority w:val="20"/>
    <w:qFormat/>
    <w:rsid w:val="00F70BF0"/>
    <w:rPr>
      <w:i/>
      <w:iCs/>
    </w:rPr>
  </w:style>
  <w:style w:type="character" w:customStyle="1" w:styleId="apple-converted-space">
    <w:name w:val="apple-converted-space"/>
    <w:basedOn w:val="a0"/>
    <w:rsid w:val="00F70BF0"/>
  </w:style>
  <w:style w:type="paragraph" w:styleId="a6">
    <w:name w:val="List Paragraph"/>
    <w:basedOn w:val="a"/>
    <w:uiPriority w:val="34"/>
    <w:qFormat/>
    <w:rsid w:val="00F70BF0"/>
    <w:pPr>
      <w:ind w:left="720"/>
      <w:contextualSpacing/>
    </w:pPr>
  </w:style>
  <w:style w:type="table" w:styleId="a7">
    <w:name w:val="Table Grid"/>
    <w:basedOn w:val="a1"/>
    <w:rsid w:val="006736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1">
    <w:name w:val="Font Style31"/>
    <w:basedOn w:val="a0"/>
    <w:uiPriority w:val="99"/>
    <w:rsid w:val="00673690"/>
    <w:rPr>
      <w:rFonts w:ascii="Times New Roman" w:hAnsi="Times New Roman" w:cs="Times New Roman"/>
      <w:sz w:val="26"/>
      <w:szCs w:val="26"/>
    </w:rPr>
  </w:style>
  <w:style w:type="character" w:styleId="a8">
    <w:name w:val="Hyperlink"/>
    <w:basedOn w:val="a0"/>
    <w:uiPriority w:val="99"/>
    <w:unhideWhenUsed/>
    <w:rsid w:val="00673690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31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19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70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70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0BF0"/>
    <w:rPr>
      <w:b/>
      <w:bCs/>
    </w:rPr>
  </w:style>
  <w:style w:type="character" w:styleId="a5">
    <w:name w:val="Emphasis"/>
    <w:basedOn w:val="a0"/>
    <w:uiPriority w:val="20"/>
    <w:qFormat/>
    <w:rsid w:val="00F70BF0"/>
    <w:rPr>
      <w:i/>
      <w:iCs/>
    </w:rPr>
  </w:style>
  <w:style w:type="character" w:customStyle="1" w:styleId="apple-converted-space">
    <w:name w:val="apple-converted-space"/>
    <w:basedOn w:val="a0"/>
    <w:rsid w:val="00F70BF0"/>
  </w:style>
  <w:style w:type="paragraph" w:styleId="a6">
    <w:name w:val="List Paragraph"/>
    <w:basedOn w:val="a"/>
    <w:uiPriority w:val="34"/>
    <w:qFormat/>
    <w:rsid w:val="00F70BF0"/>
    <w:pPr>
      <w:ind w:left="720"/>
      <w:contextualSpacing/>
    </w:pPr>
  </w:style>
  <w:style w:type="table" w:styleId="a7">
    <w:name w:val="Table Grid"/>
    <w:basedOn w:val="a1"/>
    <w:rsid w:val="006736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1">
    <w:name w:val="Font Style31"/>
    <w:basedOn w:val="a0"/>
    <w:uiPriority w:val="99"/>
    <w:rsid w:val="00673690"/>
    <w:rPr>
      <w:rFonts w:ascii="Times New Roman" w:hAnsi="Times New Roman" w:cs="Times New Roman"/>
      <w:sz w:val="26"/>
      <w:szCs w:val="26"/>
    </w:rPr>
  </w:style>
  <w:style w:type="character" w:styleId="a8">
    <w:name w:val="Hyperlink"/>
    <w:basedOn w:val="a0"/>
    <w:uiPriority w:val="99"/>
    <w:unhideWhenUsed/>
    <w:rsid w:val="0067369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92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110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9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59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0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11</Pages>
  <Words>2234</Words>
  <Characters>12739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2017-11-08T13:47:00Z</cp:lastPrinted>
  <dcterms:created xsi:type="dcterms:W3CDTF">2016-01-19T14:58:00Z</dcterms:created>
  <dcterms:modified xsi:type="dcterms:W3CDTF">2018-01-26T08:54:00Z</dcterms:modified>
</cp:coreProperties>
</file>